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D3" w:rsidRPr="00181EC1" w:rsidRDefault="00181EC1">
      <w:pPr>
        <w:rPr>
          <w:b/>
        </w:rPr>
      </w:pPr>
      <w:r w:rsidRPr="00181EC1">
        <w:rPr>
          <w:b/>
        </w:rPr>
        <w:t>EVANGÉLIKUS NYÁRI TÁBOROK</w:t>
      </w:r>
      <w:r>
        <w:rPr>
          <w:b/>
        </w:rPr>
        <w:t xml:space="preserve"> 2017.</w:t>
      </w:r>
    </w:p>
    <w:p w:rsidR="00181EC1" w:rsidRDefault="00181EC1">
      <w:r>
        <w:t xml:space="preserve">Ifitábor / Szeghalom, Vidra </w:t>
      </w:r>
      <w:proofErr w:type="gramStart"/>
      <w:r>
        <w:t>tanya  -</w:t>
      </w:r>
      <w:proofErr w:type="gramEnd"/>
      <w:r>
        <w:t xml:space="preserve">  Június 18-23.</w:t>
      </w:r>
    </w:p>
    <w:p w:rsidR="00181EC1" w:rsidRDefault="00181EC1">
      <w:r>
        <w:t>Napközis bibliatábor /Székács Evangélikus Iskola – Június 20-23.</w:t>
      </w:r>
    </w:p>
    <w:p w:rsidR="00181EC1" w:rsidRDefault="00181EC1">
      <w:r>
        <w:t>KÖZ-ÉP-PONT Erdélyi Lutheránus Ifjúsági Találkozó / Válaszút – Július 18-22.</w:t>
      </w:r>
    </w:p>
    <w:p w:rsidR="00181EC1" w:rsidRDefault="00181EC1">
      <w:r>
        <w:t xml:space="preserve">Angol nyelvű hittantábor / Szarvas, </w:t>
      </w:r>
      <w:proofErr w:type="spellStart"/>
      <w:r>
        <w:t>Benka</w:t>
      </w:r>
      <w:proofErr w:type="spellEnd"/>
      <w:r>
        <w:t xml:space="preserve"> Evangéliku</w:t>
      </w:r>
      <w:bookmarkStart w:id="0" w:name="_GoBack"/>
      <w:bookmarkEnd w:id="0"/>
      <w:r>
        <w:t>s Iskola – Július 23-30.</w:t>
      </w:r>
    </w:p>
    <w:sectPr w:rsidR="00181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C1"/>
    <w:rsid w:val="00181EC1"/>
    <w:rsid w:val="008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4442"/>
  <w15:chartTrackingRefBased/>
  <w15:docId w15:val="{7F5D1ACC-4E0E-470C-9616-85C96B42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Györgyi Szilvia (Iroda)</dc:creator>
  <cp:keywords/>
  <dc:description/>
  <cp:lastModifiedBy>Nagyné Györgyi Szilvia (Iroda)</cp:lastModifiedBy>
  <cp:revision>1</cp:revision>
  <dcterms:created xsi:type="dcterms:W3CDTF">2017-05-22T10:46:00Z</dcterms:created>
  <dcterms:modified xsi:type="dcterms:W3CDTF">2017-05-22T10:56:00Z</dcterms:modified>
</cp:coreProperties>
</file>